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3C" w:rsidRPr="00EB44CD" w:rsidRDefault="00422C3C" w:rsidP="00422C3C"/>
    <w:tbl>
      <w:tblPr>
        <w:tblW w:w="9215" w:type="dxa"/>
        <w:tblBorders>
          <w:bottom w:val="single" w:sz="12" w:space="0" w:color="008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7905"/>
      </w:tblGrid>
      <w:tr w:rsidR="00422C3C" w:rsidTr="00B435B1">
        <w:trPr>
          <w:trHeight w:val="915"/>
        </w:trPr>
        <w:tc>
          <w:tcPr>
            <w:tcW w:w="1310" w:type="dxa"/>
          </w:tcPr>
          <w:p w:rsidR="00422C3C" w:rsidRDefault="00422C3C" w:rsidP="00B435B1">
            <w:r>
              <w:rPr>
                <w:noProof/>
              </w:rPr>
              <w:drawing>
                <wp:inline distT="0" distB="0" distL="0" distR="0" wp14:anchorId="3E3AE1AF" wp14:editId="73F0BD74">
                  <wp:extent cx="733425" cy="7334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HC_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6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Align w:val="center"/>
          </w:tcPr>
          <w:p w:rsidR="00422C3C" w:rsidRPr="003B2853" w:rsidRDefault="00422C3C" w:rsidP="00B435B1">
            <w:pPr>
              <w:rPr>
                <w:rStyle w:val="Kiemels2"/>
                <w:rFonts w:cs="Arial"/>
                <w:color w:val="0080C0"/>
                <w:sz w:val="32"/>
                <w:szCs w:val="32"/>
              </w:rPr>
            </w:pPr>
            <w:r w:rsidRPr="003B2853">
              <w:rPr>
                <w:rStyle w:val="Kiemels2"/>
                <w:rFonts w:cs="Arial"/>
                <w:color w:val="0080C0"/>
                <w:sz w:val="32"/>
                <w:szCs w:val="32"/>
              </w:rPr>
              <w:t>ÉPÍTŐK HOCKEY CLUB</w:t>
            </w:r>
          </w:p>
          <w:p w:rsidR="00422C3C" w:rsidRPr="003B2853" w:rsidRDefault="00422C3C" w:rsidP="00B435B1">
            <w:pPr>
              <w:rPr>
                <w:rStyle w:val="Kiemels2"/>
                <w:rFonts w:cs="Arial"/>
                <w:b w:val="0"/>
                <w:color w:val="0080C0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1783"/>
              <w:gridCol w:w="1525"/>
              <w:gridCol w:w="2752"/>
            </w:tblGrid>
            <w:tr w:rsidR="00422C3C" w:rsidRPr="003B2853" w:rsidTr="00B435B1">
              <w:tc>
                <w:tcPr>
                  <w:tcW w:w="1408" w:type="dxa"/>
                </w:tcPr>
                <w:p w:rsidR="00422C3C" w:rsidRPr="003B2853" w:rsidRDefault="00422C3C" w:rsidP="00B435B1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Székhely:</w:t>
                  </w:r>
                </w:p>
              </w:tc>
              <w:tc>
                <w:tcPr>
                  <w:tcW w:w="3308" w:type="dxa"/>
                  <w:gridSpan w:val="2"/>
                </w:tcPr>
                <w:p w:rsidR="00422C3C" w:rsidRPr="003B2853" w:rsidRDefault="00422C3C" w:rsidP="00B435B1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2045 Törökbálint, Szent István utca 23.</w:t>
                  </w:r>
                </w:p>
              </w:tc>
              <w:tc>
                <w:tcPr>
                  <w:tcW w:w="2752" w:type="dxa"/>
                </w:tcPr>
                <w:p w:rsidR="00422C3C" w:rsidRPr="003B2853" w:rsidRDefault="00422C3C" w:rsidP="00B435B1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</w:p>
              </w:tc>
            </w:tr>
            <w:tr w:rsidR="00422C3C" w:rsidRPr="003B2853" w:rsidTr="00B435B1">
              <w:tc>
                <w:tcPr>
                  <w:tcW w:w="1408" w:type="dxa"/>
                </w:tcPr>
                <w:p w:rsidR="00422C3C" w:rsidRPr="003B2853" w:rsidRDefault="00422C3C" w:rsidP="00B435B1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783" w:type="dxa"/>
                </w:tcPr>
                <w:p w:rsidR="00422C3C" w:rsidRPr="003B2853" w:rsidRDefault="00422C3C" w:rsidP="00B435B1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info@epitokhc.hu</w:t>
                  </w:r>
                </w:p>
              </w:tc>
              <w:tc>
                <w:tcPr>
                  <w:tcW w:w="1525" w:type="dxa"/>
                </w:tcPr>
                <w:p w:rsidR="00422C3C" w:rsidRPr="003B2853" w:rsidRDefault="00422C3C" w:rsidP="00B435B1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WEB:</w:t>
                  </w:r>
                </w:p>
              </w:tc>
              <w:tc>
                <w:tcPr>
                  <w:tcW w:w="2752" w:type="dxa"/>
                </w:tcPr>
                <w:p w:rsidR="00422C3C" w:rsidRPr="003B2853" w:rsidRDefault="00422C3C" w:rsidP="00B435B1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: www.epitokhc.hu</w:t>
                  </w:r>
                </w:p>
              </w:tc>
            </w:tr>
          </w:tbl>
          <w:p w:rsidR="00422C3C" w:rsidRPr="00D90A45" w:rsidRDefault="00422C3C" w:rsidP="00B435B1">
            <w:pPr>
              <w:rPr>
                <w:rFonts w:cs="Arial"/>
                <w:bCs/>
                <w:color w:val="0080C0"/>
                <w:sz w:val="16"/>
                <w:szCs w:val="16"/>
              </w:rPr>
            </w:pPr>
          </w:p>
        </w:tc>
      </w:tr>
    </w:tbl>
    <w:p w:rsidR="00422C3C" w:rsidRPr="00EB44CD" w:rsidRDefault="00422C3C" w:rsidP="00422C3C"/>
    <w:p w:rsidR="00422C3C" w:rsidRDefault="00422C3C" w:rsidP="00422C3C">
      <w:pPr>
        <w:pStyle w:val="Entryfromtitle"/>
      </w:pPr>
      <w:r>
        <w:t>Indoor Hockey Tournament</w:t>
      </w:r>
    </w:p>
    <w:p w:rsidR="00422C3C" w:rsidRDefault="00422C3C" w:rsidP="00422C3C">
      <w:pPr>
        <w:rPr>
          <w:lang w:val="en-US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900"/>
        <w:gridCol w:w="1080"/>
        <w:gridCol w:w="1080"/>
        <w:gridCol w:w="3240"/>
      </w:tblGrid>
      <w:tr w:rsidR="00422C3C" w:rsidTr="00B435B1">
        <w:trPr>
          <w:trHeight w:val="312"/>
        </w:trPr>
        <w:tc>
          <w:tcPr>
            <w:tcW w:w="1690" w:type="dxa"/>
            <w:vAlign w:val="center"/>
          </w:tcPr>
          <w:p w:rsidR="00422C3C" w:rsidRDefault="00422C3C" w:rsidP="00B435B1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Category: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422C3C" w:rsidRDefault="00422C3C" w:rsidP="00B435B1">
            <w:pPr>
              <w:pStyle w:val="Cmsor5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</w:t>
            </w:r>
            <w:r>
              <w:rPr>
                <w:sz w:val="2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422C3C" w:rsidRDefault="00422C3C" w:rsidP="00B435B1">
            <w:pPr>
              <w:pStyle w:val="Cmsor1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22C3C" w:rsidRDefault="00422C3C" w:rsidP="00B435B1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422C3C" w:rsidRDefault="00422C3C" w:rsidP="00B435B1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rPr>
          <w:trHeight w:val="312"/>
        </w:trPr>
        <w:tc>
          <w:tcPr>
            <w:tcW w:w="1690" w:type="dxa"/>
            <w:vAlign w:val="center"/>
          </w:tcPr>
          <w:p w:rsidR="00422C3C" w:rsidRDefault="00422C3C" w:rsidP="00B435B1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Club name:</w:t>
            </w:r>
          </w:p>
        </w:tc>
        <w:tc>
          <w:tcPr>
            <w:tcW w:w="7380" w:type="dxa"/>
            <w:gridSpan w:val="5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rPr>
          <w:trHeight w:val="312"/>
        </w:trPr>
        <w:tc>
          <w:tcPr>
            <w:tcW w:w="1690" w:type="dxa"/>
          </w:tcPr>
          <w:p w:rsidR="00422C3C" w:rsidRDefault="00422C3C" w:rsidP="00B435B1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Address</w:t>
            </w:r>
          </w:p>
        </w:tc>
        <w:tc>
          <w:tcPr>
            <w:tcW w:w="7380" w:type="dxa"/>
            <w:gridSpan w:val="5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rPr>
          <w:trHeight w:val="312"/>
        </w:trPr>
        <w:tc>
          <w:tcPr>
            <w:tcW w:w="1690" w:type="dxa"/>
          </w:tcPr>
          <w:p w:rsidR="00422C3C" w:rsidRDefault="00422C3C" w:rsidP="00B435B1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Contact men</w:t>
            </w:r>
          </w:p>
        </w:tc>
        <w:tc>
          <w:tcPr>
            <w:tcW w:w="7380" w:type="dxa"/>
            <w:gridSpan w:val="5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rPr>
          <w:trHeight w:val="312"/>
        </w:trPr>
        <w:tc>
          <w:tcPr>
            <w:tcW w:w="1690" w:type="dxa"/>
          </w:tcPr>
          <w:p w:rsidR="00422C3C" w:rsidRDefault="00422C3C" w:rsidP="00B435B1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Phone</w:t>
            </w:r>
          </w:p>
        </w:tc>
        <w:tc>
          <w:tcPr>
            <w:tcW w:w="7380" w:type="dxa"/>
            <w:gridSpan w:val="5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rPr>
          <w:trHeight w:val="312"/>
        </w:trPr>
        <w:tc>
          <w:tcPr>
            <w:tcW w:w="1690" w:type="dxa"/>
          </w:tcPr>
          <w:p w:rsidR="00422C3C" w:rsidRDefault="00422C3C" w:rsidP="00B435B1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380" w:type="dxa"/>
            <w:gridSpan w:val="5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</w:tbl>
    <w:p w:rsidR="00422C3C" w:rsidRDefault="00422C3C" w:rsidP="00422C3C">
      <w:pPr>
        <w:pStyle w:val="Lbjegyzetszveg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71"/>
        <w:gridCol w:w="850"/>
        <w:gridCol w:w="3671"/>
      </w:tblGrid>
      <w:tr w:rsidR="00422C3C" w:rsidTr="00B435B1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widowControl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widowControl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Pr="00E61458" w:rsidRDefault="00422C3C" w:rsidP="00B435B1">
            <w:pPr>
              <w:widowControl/>
              <w:jc w:val="both"/>
              <w:rPr>
                <w:rFonts w:cs="Arial"/>
                <w:color w:val="000000"/>
              </w:rPr>
            </w:pP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Default="00422C3C" w:rsidP="00B435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Pr="00E61458" w:rsidRDefault="00422C3C" w:rsidP="00B435B1">
            <w:pPr>
              <w:widowControl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C3C" w:rsidRPr="00E61458" w:rsidRDefault="00422C3C" w:rsidP="00B435B1">
            <w:pPr>
              <w:widowControl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422C3C" w:rsidTr="00B435B1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Pr="00E61458" w:rsidRDefault="00422C3C" w:rsidP="00B435B1">
            <w:pPr>
              <w:widowControl/>
              <w:jc w:val="both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422C3C" w:rsidTr="00B435B1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Team manager: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Umpire</w:t>
            </w:r>
          </w:p>
        </w:tc>
      </w:tr>
      <w:tr w:rsidR="00422C3C" w:rsidTr="00B435B1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Stand-in manager: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Notes</w:t>
            </w:r>
          </w:p>
        </w:tc>
      </w:tr>
      <w:tr w:rsidR="00422C3C" w:rsidTr="00B435B1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Coach: </w:t>
            </w:r>
          </w:p>
        </w:tc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</w:tbl>
    <w:p w:rsidR="00422C3C" w:rsidRDefault="00422C3C" w:rsidP="00422C3C">
      <w:pPr>
        <w:rPr>
          <w:rFonts w:cs="Arial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22"/>
        <w:gridCol w:w="1656"/>
        <w:gridCol w:w="2845"/>
      </w:tblGrid>
      <w:tr w:rsidR="00422C3C" w:rsidTr="00B435B1"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First color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Secondary color</w:t>
            </w:r>
          </w:p>
        </w:tc>
      </w:tr>
      <w:tr w:rsidR="00422C3C" w:rsidTr="00B435B1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</w:tbl>
    <w:p w:rsidR="00422C3C" w:rsidRDefault="00422C3C" w:rsidP="00422C3C">
      <w:pPr>
        <w:pStyle w:val="Lbjegyzetszveg"/>
        <w:rPr>
          <w:rFonts w:cs="Arial"/>
          <w:b/>
          <w:bCs/>
          <w:lang w:val="en-US"/>
        </w:rPr>
      </w:pPr>
    </w:p>
    <w:p w:rsidR="00422C3C" w:rsidRDefault="00422C3C" w:rsidP="00422C3C">
      <w:pPr>
        <w:pStyle w:val="Lbjegyzetszveg"/>
        <w:rPr>
          <w:rFonts w:cs="Arial"/>
          <w:b/>
          <w:bCs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2783"/>
        <w:gridCol w:w="360"/>
        <w:gridCol w:w="2342"/>
      </w:tblGrid>
      <w:tr w:rsidR="00422C3C" w:rsidTr="00B435B1">
        <w:tc>
          <w:tcPr>
            <w:tcW w:w="3587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Stamp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President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pStyle w:val="Cmsor3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</w:t>
            </w:r>
          </w:p>
        </w:tc>
      </w:tr>
      <w:tr w:rsidR="00422C3C" w:rsidTr="00B435B1">
        <w:tc>
          <w:tcPr>
            <w:tcW w:w="3587" w:type="dxa"/>
            <w:tcBorders>
              <w:top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.</w:t>
            </w:r>
          </w:p>
        </w:tc>
      </w:tr>
      <w:tr w:rsidR="00422C3C" w:rsidTr="00B435B1">
        <w:tc>
          <w:tcPr>
            <w:tcW w:w="3587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c>
          <w:tcPr>
            <w:tcW w:w="3587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  <w:tr w:rsidR="00422C3C" w:rsidTr="00B435B1">
        <w:tc>
          <w:tcPr>
            <w:tcW w:w="3587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422C3C" w:rsidRDefault="00422C3C" w:rsidP="00B435B1">
            <w:pPr>
              <w:rPr>
                <w:rFonts w:cs="Arial"/>
                <w:lang w:val="en-US"/>
              </w:rPr>
            </w:pPr>
          </w:p>
        </w:tc>
      </w:tr>
    </w:tbl>
    <w:p w:rsidR="00422C3C" w:rsidRPr="00667427" w:rsidRDefault="00422C3C" w:rsidP="00422C3C">
      <w:pPr>
        <w:rPr>
          <w:lang w:val="en-US"/>
        </w:rPr>
      </w:pPr>
      <w:r>
        <w:rPr>
          <w:lang w:val="en-US"/>
        </w:rPr>
        <w:t xml:space="preserve">Please send the filled entry form to </w:t>
      </w:r>
      <w:hyperlink r:id="rId6" w:history="1">
        <w:r w:rsidRPr="00FF008F">
          <w:rPr>
            <w:rStyle w:val="Hiperhivatkozs"/>
            <w:lang w:val="en-US"/>
          </w:rPr>
          <w:t>herberthbalazs@gmail.com</w:t>
        </w:r>
      </w:hyperlink>
      <w:r>
        <w:rPr>
          <w:lang w:val="en-US"/>
        </w:rPr>
        <w:t xml:space="preserve">  e-mail address before </w:t>
      </w:r>
      <w:r>
        <w:rPr>
          <w:b/>
          <w:lang w:val="en-US"/>
        </w:rPr>
        <w:t>November 1</w:t>
      </w:r>
      <w:r w:rsidRPr="009021A4">
        <w:rPr>
          <w:b/>
          <w:vertAlign w:val="superscript"/>
          <w:lang w:val="en-US"/>
        </w:rPr>
        <w:t>th</w:t>
      </w:r>
      <w:r w:rsidRPr="00B43480">
        <w:rPr>
          <w:b/>
          <w:lang w:val="en-US"/>
        </w:rPr>
        <w:t xml:space="preserve">, </w:t>
      </w:r>
      <w:r>
        <w:rPr>
          <w:b/>
          <w:lang w:val="en-US"/>
        </w:rPr>
        <w:t>2019</w:t>
      </w:r>
      <w:r>
        <w:rPr>
          <w:lang w:val="en-US"/>
        </w:rPr>
        <w:t>.</w:t>
      </w:r>
    </w:p>
    <w:p w:rsidR="00EB44CD" w:rsidRPr="00EB44CD" w:rsidRDefault="00EB44CD" w:rsidP="00EB44CD"/>
    <w:tbl>
      <w:tblPr>
        <w:tblW w:w="9215" w:type="dxa"/>
        <w:tblBorders>
          <w:bottom w:val="single" w:sz="12" w:space="0" w:color="008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7905"/>
      </w:tblGrid>
      <w:tr w:rsidR="00EB44CD" w:rsidTr="00673873">
        <w:trPr>
          <w:trHeight w:val="915"/>
        </w:trPr>
        <w:tc>
          <w:tcPr>
            <w:tcW w:w="1310" w:type="dxa"/>
          </w:tcPr>
          <w:p w:rsidR="00EB44CD" w:rsidRDefault="00EB44CD" w:rsidP="00673873">
            <w:r>
              <w:rPr>
                <w:noProof/>
              </w:rPr>
              <w:lastRenderedPageBreak/>
              <w:drawing>
                <wp:inline distT="0" distB="0" distL="0" distR="0" wp14:anchorId="7A63E9BD" wp14:editId="660AE9A0">
                  <wp:extent cx="733425" cy="733425"/>
                  <wp:effectExtent l="0" t="0" r="9525" b="952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HC_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6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vAlign w:val="center"/>
          </w:tcPr>
          <w:p w:rsidR="00EB44CD" w:rsidRPr="003B2853" w:rsidRDefault="00EB44CD" w:rsidP="00673873">
            <w:pPr>
              <w:rPr>
                <w:rStyle w:val="Kiemels2"/>
                <w:rFonts w:cs="Arial"/>
                <w:color w:val="0080C0"/>
                <w:sz w:val="32"/>
                <w:szCs w:val="32"/>
              </w:rPr>
            </w:pPr>
            <w:r w:rsidRPr="003B2853">
              <w:rPr>
                <w:rStyle w:val="Kiemels2"/>
                <w:rFonts w:cs="Arial"/>
                <w:color w:val="0080C0"/>
                <w:sz w:val="32"/>
                <w:szCs w:val="32"/>
              </w:rPr>
              <w:t>ÉPÍTŐK HOCKEY CLUB</w:t>
            </w:r>
          </w:p>
          <w:p w:rsidR="00EB44CD" w:rsidRPr="003B2853" w:rsidRDefault="00EB44CD" w:rsidP="00673873">
            <w:pPr>
              <w:rPr>
                <w:rStyle w:val="Kiemels2"/>
                <w:rFonts w:cs="Arial"/>
                <w:b w:val="0"/>
                <w:color w:val="0080C0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1783"/>
              <w:gridCol w:w="1525"/>
              <w:gridCol w:w="2752"/>
            </w:tblGrid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Székhely:</w:t>
                  </w:r>
                </w:p>
              </w:tc>
              <w:tc>
                <w:tcPr>
                  <w:tcW w:w="3308" w:type="dxa"/>
                  <w:gridSpan w:val="2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2045 Törökbálint, Szent István utca 23.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</w:p>
              </w:tc>
            </w:tr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783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info@epitokhc.hu</w:t>
                  </w:r>
                </w:p>
              </w:tc>
              <w:tc>
                <w:tcPr>
                  <w:tcW w:w="1525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WEB: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: www.epitokhc.hu</w:t>
                  </w:r>
                </w:p>
              </w:tc>
            </w:tr>
          </w:tbl>
          <w:p w:rsidR="00EB44CD" w:rsidRPr="00D90A45" w:rsidRDefault="00EB44CD" w:rsidP="00673873">
            <w:pPr>
              <w:rPr>
                <w:rFonts w:cs="Arial"/>
                <w:bCs/>
                <w:color w:val="0080C0"/>
                <w:sz w:val="16"/>
                <w:szCs w:val="16"/>
              </w:rPr>
            </w:pPr>
          </w:p>
        </w:tc>
      </w:tr>
    </w:tbl>
    <w:p w:rsidR="00EB44CD" w:rsidRPr="00EB44CD" w:rsidRDefault="00EB44CD" w:rsidP="00EB44CD"/>
    <w:p w:rsidR="00F52312" w:rsidRDefault="00F52312" w:rsidP="00F52312">
      <w:pPr>
        <w:pStyle w:val="Entryfromtitle"/>
      </w:pPr>
      <w:r>
        <w:t>Indoor Hockey Tournament</w:t>
      </w:r>
    </w:p>
    <w:p w:rsidR="00F52312" w:rsidRDefault="00F52312" w:rsidP="00F52312">
      <w:pPr>
        <w:rPr>
          <w:lang w:val="en-US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900"/>
        <w:gridCol w:w="1080"/>
        <w:gridCol w:w="1080"/>
        <w:gridCol w:w="3240"/>
      </w:tblGrid>
      <w:tr w:rsidR="00F52312" w:rsidTr="00F52312">
        <w:trPr>
          <w:trHeight w:val="312"/>
        </w:trPr>
        <w:tc>
          <w:tcPr>
            <w:tcW w:w="1690" w:type="dxa"/>
            <w:vAlign w:val="center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Category: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F52312" w:rsidRDefault="00F52312" w:rsidP="00F52312">
            <w:pPr>
              <w:pStyle w:val="Cmsor5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</w:t>
            </w:r>
            <w:r w:rsidR="00667427">
              <w:rPr>
                <w:sz w:val="20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F52312" w:rsidRDefault="00F52312" w:rsidP="00F52312">
            <w:pPr>
              <w:pStyle w:val="Cmsor1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52312" w:rsidRDefault="00F52312" w:rsidP="00F52312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  <w:vAlign w:val="center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Club name: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Address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Contact men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Phone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rPr>
          <w:trHeight w:val="312"/>
        </w:trPr>
        <w:tc>
          <w:tcPr>
            <w:tcW w:w="1690" w:type="dxa"/>
          </w:tcPr>
          <w:p w:rsidR="00F52312" w:rsidRDefault="00F52312" w:rsidP="00F52312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380" w:type="dxa"/>
            <w:gridSpan w:val="5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pStyle w:val="Lbjegyzetszveg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71"/>
        <w:gridCol w:w="850"/>
        <w:gridCol w:w="3671"/>
      </w:tblGrid>
      <w:tr w:rsidR="00F52312" w:rsidTr="00D81C80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</w:tr>
      <w:tr w:rsidR="00E61458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widowControl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widowControl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1458" w:rsidRPr="00E61458" w:rsidRDefault="00E61458" w:rsidP="00D81C80">
            <w:pPr>
              <w:widowControl/>
              <w:jc w:val="both"/>
              <w:rPr>
                <w:rFonts w:cs="Arial"/>
                <w:color w:val="000000"/>
              </w:rPr>
            </w:pPr>
          </w:p>
        </w:tc>
      </w:tr>
      <w:tr w:rsidR="00E61458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E61458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E61458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E61458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E61458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Default="00E61458" w:rsidP="00D81C8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E61458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Pr="00E61458" w:rsidRDefault="00E61458" w:rsidP="00D81C80">
            <w:pPr>
              <w:widowControl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458" w:rsidRPr="00E61458" w:rsidRDefault="00E61458" w:rsidP="00D81C80">
            <w:pPr>
              <w:widowControl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1458" w:rsidRDefault="00E61458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F52312" w:rsidTr="00D81C80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Pr="00E61458" w:rsidRDefault="00F52312" w:rsidP="00D81C80">
            <w:pPr>
              <w:widowControl/>
              <w:jc w:val="both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D81C80">
            <w:pPr>
              <w:jc w:val="both"/>
              <w:rPr>
                <w:rFonts w:cs="Arial"/>
                <w:sz w:val="32"/>
                <w:lang w:val="en-US"/>
              </w:rPr>
            </w:pPr>
          </w:p>
        </w:tc>
      </w:tr>
      <w:tr w:rsidR="00F52312" w:rsidTr="00D81C80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Team manager:</w:t>
            </w:r>
            <w:r w:rsidR="00E61458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1635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Umpire</w:t>
            </w:r>
          </w:p>
        </w:tc>
      </w:tr>
      <w:tr w:rsidR="00F52312" w:rsidTr="00D81C80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Stand-in manager:</w:t>
            </w:r>
            <w:r w:rsidR="00D81C80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Notes</w:t>
            </w:r>
          </w:p>
        </w:tc>
      </w:tr>
      <w:tr w:rsidR="00F52312" w:rsidTr="00D81C80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Coach:</w:t>
            </w:r>
            <w:r w:rsidR="00E61458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rPr>
          <w:rFonts w:cs="Arial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22"/>
        <w:gridCol w:w="1656"/>
        <w:gridCol w:w="2845"/>
      </w:tblGrid>
      <w:tr w:rsidR="00F52312" w:rsidTr="00F52312"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First color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Secondary color</w:t>
            </w: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F52312" w:rsidRDefault="00F52312" w:rsidP="00F52312">
      <w:pPr>
        <w:pStyle w:val="Lbjegyzetszveg"/>
        <w:rPr>
          <w:rFonts w:cs="Arial"/>
          <w:b/>
          <w:bCs/>
          <w:lang w:val="en-US"/>
        </w:rPr>
      </w:pPr>
    </w:p>
    <w:p w:rsidR="00F52312" w:rsidRDefault="00F52312" w:rsidP="00F52312">
      <w:pPr>
        <w:pStyle w:val="Lbjegyzetszveg"/>
        <w:rPr>
          <w:rFonts w:cs="Arial"/>
          <w:b/>
          <w:bCs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2783"/>
        <w:gridCol w:w="360"/>
        <w:gridCol w:w="2342"/>
      </w:tblGrid>
      <w:tr w:rsidR="00F52312" w:rsidTr="00F52312">
        <w:tc>
          <w:tcPr>
            <w:tcW w:w="3587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Stamp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President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pStyle w:val="Cmsor3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</w:t>
            </w:r>
          </w:p>
        </w:tc>
      </w:tr>
      <w:tr w:rsidR="00F52312" w:rsidTr="00F52312">
        <w:tc>
          <w:tcPr>
            <w:tcW w:w="3587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.</w:t>
            </w:r>
          </w:p>
        </w:tc>
      </w:tr>
      <w:tr w:rsidR="00F52312" w:rsidTr="00F52312">
        <w:tc>
          <w:tcPr>
            <w:tcW w:w="3587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3587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  <w:tr w:rsidR="00F52312" w:rsidTr="00F52312">
        <w:tc>
          <w:tcPr>
            <w:tcW w:w="3587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F52312" w:rsidRDefault="00F52312" w:rsidP="00F52312">
            <w:pPr>
              <w:rPr>
                <w:rFonts w:cs="Arial"/>
                <w:lang w:val="en-US"/>
              </w:rPr>
            </w:pPr>
          </w:p>
        </w:tc>
      </w:tr>
    </w:tbl>
    <w:p w:rsidR="00980945" w:rsidRPr="00667427" w:rsidRDefault="00667427" w:rsidP="00980945">
      <w:pPr>
        <w:rPr>
          <w:lang w:val="en-US"/>
        </w:rPr>
      </w:pPr>
      <w:r>
        <w:rPr>
          <w:lang w:val="en-US"/>
        </w:rPr>
        <w:t xml:space="preserve">Please send the filled entry form to </w:t>
      </w:r>
      <w:hyperlink r:id="rId7" w:history="1">
        <w:r w:rsidRPr="00FF008F">
          <w:rPr>
            <w:rStyle w:val="Hiperhivatkozs"/>
            <w:lang w:val="en-US"/>
          </w:rPr>
          <w:t>herberthbalazs@gmail.com</w:t>
        </w:r>
      </w:hyperlink>
      <w:r>
        <w:rPr>
          <w:lang w:val="en-US"/>
        </w:rPr>
        <w:t xml:space="preserve">  e-mail address before </w:t>
      </w:r>
      <w:r>
        <w:rPr>
          <w:b/>
          <w:lang w:val="en-US"/>
        </w:rPr>
        <w:t>November 1</w:t>
      </w:r>
      <w:r w:rsidRPr="009021A4">
        <w:rPr>
          <w:b/>
          <w:vertAlign w:val="superscript"/>
          <w:lang w:val="en-US"/>
        </w:rPr>
        <w:t>th</w:t>
      </w:r>
      <w:r w:rsidRPr="00B43480">
        <w:rPr>
          <w:b/>
          <w:lang w:val="en-US"/>
        </w:rPr>
        <w:t xml:space="preserve">, </w:t>
      </w:r>
      <w:r>
        <w:rPr>
          <w:b/>
          <w:lang w:val="en-US"/>
        </w:rPr>
        <w:t>2019</w:t>
      </w:r>
      <w:r>
        <w:rPr>
          <w:lang w:val="en-US"/>
        </w:rPr>
        <w:t>.</w:t>
      </w:r>
    </w:p>
    <w:tbl>
      <w:tblPr>
        <w:tblW w:w="9215" w:type="dxa"/>
        <w:tblBorders>
          <w:bottom w:val="single" w:sz="12" w:space="0" w:color="008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7905"/>
      </w:tblGrid>
      <w:tr w:rsidR="00EB44CD" w:rsidTr="00EB44CD">
        <w:trPr>
          <w:trHeight w:val="915"/>
        </w:trPr>
        <w:tc>
          <w:tcPr>
            <w:tcW w:w="1310" w:type="dxa"/>
            <w:tcBorders>
              <w:bottom w:val="single" w:sz="12" w:space="0" w:color="0080C0"/>
            </w:tcBorders>
          </w:tcPr>
          <w:p w:rsidR="00EB44CD" w:rsidRDefault="00EB44CD" w:rsidP="0067387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4BC675" wp14:editId="2B095990">
                  <wp:extent cx="733425" cy="733425"/>
                  <wp:effectExtent l="0" t="0" r="9525" b="9525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HC_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6" cy="73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bottom w:val="single" w:sz="12" w:space="0" w:color="0080C0"/>
            </w:tcBorders>
            <w:vAlign w:val="center"/>
          </w:tcPr>
          <w:p w:rsidR="00EB44CD" w:rsidRPr="00EB44CD" w:rsidRDefault="00EB44CD" w:rsidP="00673873">
            <w:pPr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</w:pPr>
            <w:r w:rsidRPr="00EB44CD"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  <w:t>ÉPÍTŐK HOCKEY CLUB</w:t>
            </w:r>
          </w:p>
          <w:p w:rsidR="00EB44CD" w:rsidRPr="00EB44CD" w:rsidRDefault="00EB44CD" w:rsidP="00673873">
            <w:pPr>
              <w:rPr>
                <w:rStyle w:val="Kiemels2"/>
                <w:rFonts w:cs="Arial"/>
                <w:color w:val="0080C0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1783"/>
              <w:gridCol w:w="1525"/>
              <w:gridCol w:w="2752"/>
            </w:tblGrid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Székhely:</w:t>
                  </w:r>
                </w:p>
              </w:tc>
              <w:tc>
                <w:tcPr>
                  <w:tcW w:w="3308" w:type="dxa"/>
                  <w:gridSpan w:val="2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2045 Törökbálint, Szent István utca 23.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</w:p>
              </w:tc>
            </w:tr>
            <w:tr w:rsidR="00EB44CD" w:rsidRPr="003B2853" w:rsidTr="00673873">
              <w:tc>
                <w:tcPr>
                  <w:tcW w:w="1408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1783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info@epitokhc.hu</w:t>
                  </w:r>
                </w:p>
              </w:tc>
              <w:tc>
                <w:tcPr>
                  <w:tcW w:w="1525" w:type="dxa"/>
                </w:tcPr>
                <w:p w:rsidR="00EB44CD" w:rsidRPr="003B2853" w:rsidRDefault="00EB44CD" w:rsidP="00673873">
                  <w:pPr>
                    <w:jc w:val="right"/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WEB:</w:t>
                  </w:r>
                </w:p>
              </w:tc>
              <w:tc>
                <w:tcPr>
                  <w:tcW w:w="2752" w:type="dxa"/>
                </w:tcPr>
                <w:p w:rsidR="00EB44CD" w:rsidRPr="003B2853" w:rsidRDefault="00EB44CD" w:rsidP="00673873">
                  <w:pPr>
                    <w:rPr>
                      <w:rStyle w:val="Kiemels2"/>
                      <w:rFonts w:cs="Arial"/>
                      <w:b w:val="0"/>
                      <w:color w:val="0080C0"/>
                      <w:sz w:val="16"/>
                      <w:szCs w:val="16"/>
                    </w:rPr>
                  </w:pPr>
                  <w:r w:rsidRPr="003B2853">
                    <w:rPr>
                      <w:rStyle w:val="Kiemels2"/>
                      <w:rFonts w:cs="Arial"/>
                      <w:color w:val="0080C0"/>
                      <w:sz w:val="16"/>
                      <w:szCs w:val="16"/>
                    </w:rPr>
                    <w:t>: www.epitokhc.hu</w:t>
                  </w:r>
                </w:p>
              </w:tc>
            </w:tr>
          </w:tbl>
          <w:p w:rsidR="00EB44CD" w:rsidRPr="00EB44CD" w:rsidRDefault="00EB44CD" w:rsidP="00673873">
            <w:pPr>
              <w:rPr>
                <w:rFonts w:cs="Arial"/>
                <w:b/>
                <w:bCs/>
                <w:color w:val="0080C0"/>
                <w:sz w:val="28"/>
                <w:szCs w:val="28"/>
                <w:lang w:val="en-US"/>
              </w:rPr>
            </w:pPr>
          </w:p>
        </w:tc>
      </w:tr>
    </w:tbl>
    <w:p w:rsidR="00EB44CD" w:rsidRPr="00EB44CD" w:rsidRDefault="00EB44CD" w:rsidP="00980945"/>
    <w:p w:rsidR="00980945" w:rsidRDefault="00980945" w:rsidP="00D045E1">
      <w:pPr>
        <w:pStyle w:val="Entryfromtitle"/>
      </w:pPr>
      <w:r>
        <w:t xml:space="preserve">Entry From for </w:t>
      </w:r>
      <w:r w:rsidR="00A56F89">
        <w:t>XV</w:t>
      </w:r>
      <w:r w:rsidR="007304B6">
        <w:t>.</w:t>
      </w:r>
      <w:r>
        <w:t xml:space="preserve"> Santa Claus Cup </w:t>
      </w:r>
      <w:r w:rsidR="00D045E1">
        <w:br/>
      </w:r>
      <w:r>
        <w:t>Indoor Hockey Tournament</w:t>
      </w:r>
    </w:p>
    <w:p w:rsidR="00980945" w:rsidRDefault="00980945" w:rsidP="00980945">
      <w:pPr>
        <w:rPr>
          <w:lang w:val="en-US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080"/>
        <w:gridCol w:w="900"/>
        <w:gridCol w:w="1080"/>
        <w:gridCol w:w="1080"/>
        <w:gridCol w:w="3240"/>
      </w:tblGrid>
      <w:tr w:rsidR="00980945" w:rsidTr="00E00C28">
        <w:trPr>
          <w:trHeight w:val="312"/>
        </w:trPr>
        <w:tc>
          <w:tcPr>
            <w:tcW w:w="1690" w:type="dxa"/>
            <w:vAlign w:val="center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Category:</w:t>
            </w:r>
          </w:p>
        </w:tc>
        <w:tc>
          <w:tcPr>
            <w:tcW w:w="1080" w:type="dxa"/>
            <w:shd w:val="clear" w:color="auto" w:fill="FFFF00"/>
            <w:vAlign w:val="center"/>
          </w:tcPr>
          <w:p w:rsidR="00980945" w:rsidRDefault="00E00C28" w:rsidP="007304B6">
            <w:pPr>
              <w:pStyle w:val="Cmsor5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sz w:val="20"/>
                <w:lang w:val="en-US"/>
              </w:rPr>
              <w:t>U1</w:t>
            </w:r>
            <w:r w:rsidR="00A048B1">
              <w:rPr>
                <w:sz w:val="20"/>
                <w:lang w:val="en-US"/>
              </w:rPr>
              <w:t>4</w:t>
            </w:r>
          </w:p>
        </w:tc>
        <w:tc>
          <w:tcPr>
            <w:tcW w:w="900" w:type="dxa"/>
            <w:vAlign w:val="center"/>
          </w:tcPr>
          <w:p w:rsidR="00980945" w:rsidRDefault="00980945" w:rsidP="00980945">
            <w:pPr>
              <w:pStyle w:val="Cmsor1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980945" w:rsidRDefault="00980945" w:rsidP="007304B6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980945" w:rsidRDefault="00980945" w:rsidP="007304B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  <w:vAlign w:val="center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Club name: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Address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Contact men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Phone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rPr>
          <w:trHeight w:val="312"/>
        </w:trPr>
        <w:tc>
          <w:tcPr>
            <w:tcW w:w="1690" w:type="dxa"/>
          </w:tcPr>
          <w:p w:rsidR="00980945" w:rsidRDefault="00980945" w:rsidP="007304B6">
            <w:pPr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380" w:type="dxa"/>
            <w:gridSpan w:val="5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980945">
      <w:pPr>
        <w:pStyle w:val="Lbjegyzetszveg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71"/>
        <w:gridCol w:w="850"/>
        <w:gridCol w:w="3671"/>
      </w:tblGrid>
      <w:tr w:rsidR="00980945" w:rsidTr="00EF570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3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Player name</w:t>
            </w:r>
          </w:p>
        </w:tc>
      </w:tr>
      <w:tr w:rsidR="00EF570F" w:rsidTr="00BE367C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570F" w:rsidRDefault="00EF570F" w:rsidP="00EF570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570F" w:rsidTr="00BE367C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570F" w:rsidTr="00EF570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</w:tr>
      <w:tr w:rsidR="00EF570F" w:rsidTr="00EF570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</w:tr>
      <w:tr w:rsidR="00EF570F" w:rsidTr="00EF570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</w:tr>
      <w:tr w:rsidR="00EF570F" w:rsidTr="00EF570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</w:tr>
      <w:tr w:rsidR="00EF570F" w:rsidTr="00EF570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</w:tr>
      <w:tr w:rsidR="00EF570F" w:rsidTr="00EF570F"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70F" w:rsidRDefault="00EF570F" w:rsidP="00EF57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570F" w:rsidRDefault="00EF570F" w:rsidP="00EF570F">
            <w:pPr>
              <w:rPr>
                <w:rFonts w:cs="Arial"/>
                <w:sz w:val="32"/>
                <w:lang w:val="en-US"/>
              </w:rPr>
            </w:pPr>
          </w:p>
        </w:tc>
      </w:tr>
      <w:tr w:rsidR="00980945" w:rsidTr="00EF570F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Team manager:</w:t>
            </w:r>
            <w:r w:rsidR="00EF570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Umpire:</w:t>
            </w:r>
          </w:p>
        </w:tc>
      </w:tr>
      <w:tr w:rsidR="00980945" w:rsidTr="00EF570F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Stand-in manager:</w:t>
            </w:r>
            <w:r w:rsidR="00EF570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Notes</w:t>
            </w:r>
          </w:p>
        </w:tc>
      </w:tr>
      <w:tr w:rsidR="00980945" w:rsidTr="00EF570F">
        <w:trPr>
          <w:trHeight w:val="564"/>
        </w:trPr>
        <w:tc>
          <w:tcPr>
            <w:tcW w:w="452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Coach:</w:t>
            </w:r>
            <w:r w:rsidR="00EF570F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52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980945">
      <w:pPr>
        <w:rPr>
          <w:rFonts w:cs="Arial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922"/>
        <w:gridCol w:w="1656"/>
        <w:gridCol w:w="2845"/>
      </w:tblGrid>
      <w:tr w:rsidR="00980945" w:rsidTr="007304B6"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First color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Secondary color</w:t>
            </w: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Shirt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Short / Skirt: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Socks: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GK shirt.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980945">
      <w:pPr>
        <w:pStyle w:val="Lbjegyzetszveg"/>
        <w:rPr>
          <w:rFonts w:cs="Arial"/>
          <w:b/>
          <w:bCs/>
          <w:lang w:val="en-US"/>
        </w:rPr>
      </w:pPr>
    </w:p>
    <w:p w:rsidR="00980945" w:rsidRDefault="00980945" w:rsidP="00980945">
      <w:pPr>
        <w:pStyle w:val="Lbjegyzetszveg"/>
        <w:rPr>
          <w:rFonts w:cs="Arial"/>
          <w:b/>
          <w:bCs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2783"/>
        <w:gridCol w:w="360"/>
        <w:gridCol w:w="2342"/>
      </w:tblGrid>
      <w:tr w:rsidR="00980945" w:rsidTr="007304B6">
        <w:tc>
          <w:tcPr>
            <w:tcW w:w="3587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Stamp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Club President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pStyle w:val="Cmsor3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Date</w:t>
            </w:r>
          </w:p>
        </w:tc>
      </w:tr>
      <w:tr w:rsidR="00980945" w:rsidTr="007304B6">
        <w:tc>
          <w:tcPr>
            <w:tcW w:w="3587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.</w:t>
            </w:r>
          </w:p>
        </w:tc>
      </w:tr>
      <w:tr w:rsidR="00980945" w:rsidTr="007304B6">
        <w:tc>
          <w:tcPr>
            <w:tcW w:w="3587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3587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  <w:tr w:rsidR="00980945" w:rsidTr="007304B6">
        <w:tc>
          <w:tcPr>
            <w:tcW w:w="3587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80945" w:rsidRDefault="00980945" w:rsidP="007304B6">
            <w:pPr>
              <w:rPr>
                <w:rFonts w:cs="Arial"/>
                <w:lang w:val="en-US"/>
              </w:rPr>
            </w:pPr>
          </w:p>
        </w:tc>
      </w:tr>
    </w:tbl>
    <w:p w:rsidR="00980945" w:rsidRDefault="00980945" w:rsidP="00D045E1">
      <w:pPr>
        <w:rPr>
          <w:lang w:val="en-US"/>
        </w:rPr>
      </w:pPr>
      <w:r>
        <w:rPr>
          <w:lang w:val="en-US"/>
        </w:rPr>
        <w:t xml:space="preserve">Please send the filled entry form to </w:t>
      </w:r>
      <w:hyperlink r:id="rId8" w:history="1">
        <w:r w:rsidR="001821B1" w:rsidRPr="00FF008F">
          <w:rPr>
            <w:rStyle w:val="Hiperhivatkozs"/>
            <w:lang w:val="en-US"/>
          </w:rPr>
          <w:t>herberthbalazs@gmail.com</w:t>
        </w:r>
      </w:hyperlink>
      <w:r w:rsidR="001821B1">
        <w:rPr>
          <w:lang w:val="en-US"/>
        </w:rPr>
        <w:t xml:space="preserve"> </w:t>
      </w:r>
      <w:r>
        <w:rPr>
          <w:lang w:val="en-US"/>
        </w:rPr>
        <w:t xml:space="preserve"> e-mail address before </w:t>
      </w:r>
      <w:r>
        <w:rPr>
          <w:b/>
          <w:lang w:val="en-US"/>
        </w:rPr>
        <w:t xml:space="preserve">November </w:t>
      </w:r>
      <w:r w:rsidR="00D13AB0">
        <w:rPr>
          <w:b/>
          <w:lang w:val="en-US"/>
        </w:rPr>
        <w:t>1</w:t>
      </w:r>
      <w:r w:rsidR="009021A4" w:rsidRPr="009021A4">
        <w:rPr>
          <w:b/>
          <w:vertAlign w:val="superscript"/>
          <w:lang w:val="en-US"/>
        </w:rPr>
        <w:t>th</w:t>
      </w:r>
      <w:r w:rsidRPr="00B43480">
        <w:rPr>
          <w:b/>
          <w:lang w:val="en-US"/>
        </w:rPr>
        <w:t xml:space="preserve">, </w:t>
      </w:r>
      <w:r w:rsidR="00A56F89">
        <w:rPr>
          <w:b/>
          <w:lang w:val="en-US"/>
        </w:rPr>
        <w:t>201</w:t>
      </w:r>
      <w:r w:rsidR="001821B1">
        <w:rPr>
          <w:b/>
          <w:lang w:val="en-US"/>
        </w:rPr>
        <w:t>9</w:t>
      </w:r>
      <w:r>
        <w:rPr>
          <w:lang w:val="en-US"/>
        </w:rPr>
        <w:t>.</w:t>
      </w:r>
    </w:p>
    <w:p w:rsidR="00CC503A" w:rsidRDefault="00CC503A" w:rsidP="00D045E1">
      <w:pPr>
        <w:rPr>
          <w:lang w:val="en-US"/>
        </w:rPr>
      </w:pPr>
    </w:p>
    <w:sectPr w:rsidR="00CC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4EBE"/>
    <w:multiLevelType w:val="hybridMultilevel"/>
    <w:tmpl w:val="42D8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0D8C"/>
    <w:multiLevelType w:val="hybridMultilevel"/>
    <w:tmpl w:val="DD940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82A48"/>
    <w:multiLevelType w:val="hybridMultilevel"/>
    <w:tmpl w:val="70F4A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AE"/>
    <w:rsid w:val="00075E2E"/>
    <w:rsid w:val="00080A4E"/>
    <w:rsid w:val="00095883"/>
    <w:rsid w:val="00095AA2"/>
    <w:rsid w:val="000C216B"/>
    <w:rsid w:val="000E117F"/>
    <w:rsid w:val="000E3676"/>
    <w:rsid w:val="00116CB3"/>
    <w:rsid w:val="00142777"/>
    <w:rsid w:val="001458C7"/>
    <w:rsid w:val="00154A07"/>
    <w:rsid w:val="001821B1"/>
    <w:rsid w:val="001D7605"/>
    <w:rsid w:val="001F2E40"/>
    <w:rsid w:val="001F7FD6"/>
    <w:rsid w:val="002243EF"/>
    <w:rsid w:val="002318AD"/>
    <w:rsid w:val="00257E8A"/>
    <w:rsid w:val="00260937"/>
    <w:rsid w:val="002A2586"/>
    <w:rsid w:val="002F3D9B"/>
    <w:rsid w:val="002F6B5A"/>
    <w:rsid w:val="00305488"/>
    <w:rsid w:val="00330025"/>
    <w:rsid w:val="00345CE9"/>
    <w:rsid w:val="00346FD5"/>
    <w:rsid w:val="00362FCD"/>
    <w:rsid w:val="00391036"/>
    <w:rsid w:val="003B3FE2"/>
    <w:rsid w:val="003D14BD"/>
    <w:rsid w:val="003D2F22"/>
    <w:rsid w:val="003E219E"/>
    <w:rsid w:val="003F2722"/>
    <w:rsid w:val="003F2C50"/>
    <w:rsid w:val="00401CBD"/>
    <w:rsid w:val="00422C3C"/>
    <w:rsid w:val="004262D0"/>
    <w:rsid w:val="00453A4E"/>
    <w:rsid w:val="00454044"/>
    <w:rsid w:val="004877DE"/>
    <w:rsid w:val="004F3E19"/>
    <w:rsid w:val="005156E7"/>
    <w:rsid w:val="00540E83"/>
    <w:rsid w:val="00553A87"/>
    <w:rsid w:val="00560DEB"/>
    <w:rsid w:val="00577410"/>
    <w:rsid w:val="005903F6"/>
    <w:rsid w:val="005C6E71"/>
    <w:rsid w:val="005D383B"/>
    <w:rsid w:val="005D7C78"/>
    <w:rsid w:val="00612058"/>
    <w:rsid w:val="00647F77"/>
    <w:rsid w:val="00667427"/>
    <w:rsid w:val="00685C3C"/>
    <w:rsid w:val="006A6B12"/>
    <w:rsid w:val="006B6CC9"/>
    <w:rsid w:val="006D1E65"/>
    <w:rsid w:val="006F5FAE"/>
    <w:rsid w:val="007304B6"/>
    <w:rsid w:val="00732808"/>
    <w:rsid w:val="0074064A"/>
    <w:rsid w:val="00755275"/>
    <w:rsid w:val="00792115"/>
    <w:rsid w:val="007D06D3"/>
    <w:rsid w:val="007E16EA"/>
    <w:rsid w:val="00814FEF"/>
    <w:rsid w:val="008B371A"/>
    <w:rsid w:val="008E3A50"/>
    <w:rsid w:val="008F0051"/>
    <w:rsid w:val="00901D8C"/>
    <w:rsid w:val="009021A4"/>
    <w:rsid w:val="009200F5"/>
    <w:rsid w:val="009346A1"/>
    <w:rsid w:val="00980945"/>
    <w:rsid w:val="009B1FF7"/>
    <w:rsid w:val="009C220B"/>
    <w:rsid w:val="009E12B4"/>
    <w:rsid w:val="00A048B1"/>
    <w:rsid w:val="00A069B0"/>
    <w:rsid w:val="00A30C79"/>
    <w:rsid w:val="00A320E2"/>
    <w:rsid w:val="00A42BAE"/>
    <w:rsid w:val="00A56F89"/>
    <w:rsid w:val="00A86FBB"/>
    <w:rsid w:val="00AD3098"/>
    <w:rsid w:val="00AD5965"/>
    <w:rsid w:val="00B21635"/>
    <w:rsid w:val="00B406F6"/>
    <w:rsid w:val="00B43480"/>
    <w:rsid w:val="00B55056"/>
    <w:rsid w:val="00BA038B"/>
    <w:rsid w:val="00C01C09"/>
    <w:rsid w:val="00C14176"/>
    <w:rsid w:val="00C37E24"/>
    <w:rsid w:val="00C75A4A"/>
    <w:rsid w:val="00CC503A"/>
    <w:rsid w:val="00D045E1"/>
    <w:rsid w:val="00D13AB0"/>
    <w:rsid w:val="00D51B8E"/>
    <w:rsid w:val="00D7545F"/>
    <w:rsid w:val="00D81C80"/>
    <w:rsid w:val="00D85DEA"/>
    <w:rsid w:val="00DD79DB"/>
    <w:rsid w:val="00E00C28"/>
    <w:rsid w:val="00E07D7F"/>
    <w:rsid w:val="00E152B7"/>
    <w:rsid w:val="00E205CF"/>
    <w:rsid w:val="00E61458"/>
    <w:rsid w:val="00E6675B"/>
    <w:rsid w:val="00E86FB7"/>
    <w:rsid w:val="00EA241C"/>
    <w:rsid w:val="00EB44CD"/>
    <w:rsid w:val="00EC595F"/>
    <w:rsid w:val="00ED0D0A"/>
    <w:rsid w:val="00EF570F"/>
    <w:rsid w:val="00F0043B"/>
    <w:rsid w:val="00F06C6A"/>
    <w:rsid w:val="00F1519F"/>
    <w:rsid w:val="00F377E7"/>
    <w:rsid w:val="00F45381"/>
    <w:rsid w:val="00F52312"/>
    <w:rsid w:val="00FC03A9"/>
    <w:rsid w:val="00FE04C3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104E5"/>
  <w15:chartTrackingRefBased/>
  <w15:docId w15:val="{D71FC5D7-491C-4AFD-B493-E2AA916B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D045E1"/>
    <w:pPr>
      <w:widowControl w:val="0"/>
    </w:pPr>
    <w:rPr>
      <w:rFonts w:ascii="Arial" w:hAnsi="Arial"/>
    </w:rPr>
  </w:style>
  <w:style w:type="paragraph" w:styleId="Cmsor1">
    <w:name w:val="heading 1"/>
    <w:basedOn w:val="Norml"/>
    <w:next w:val="Norml"/>
    <w:qFormat/>
    <w:pPr>
      <w:keepNext/>
      <w:widowControl/>
      <w:jc w:val="center"/>
      <w:outlineLvl w:val="0"/>
    </w:pPr>
    <w:rPr>
      <w:rFonts w:cs="Arial"/>
      <w:b/>
      <w:bCs/>
      <w:sz w:val="24"/>
      <w:szCs w:val="24"/>
    </w:rPr>
  </w:style>
  <w:style w:type="paragraph" w:styleId="Cmsor3">
    <w:name w:val="heading 3"/>
    <w:basedOn w:val="Norml"/>
    <w:next w:val="Norml"/>
    <w:qFormat/>
    <w:pPr>
      <w:keepNext/>
      <w:widowControl/>
      <w:spacing w:before="20"/>
      <w:outlineLvl w:val="2"/>
    </w:pPr>
    <w:rPr>
      <w:sz w:val="24"/>
    </w:rPr>
  </w:style>
  <w:style w:type="paragraph" w:styleId="Cmsor5">
    <w:name w:val="heading 5"/>
    <w:basedOn w:val="Norml"/>
    <w:next w:val="Norml"/>
    <w:qFormat/>
    <w:pPr>
      <w:keepNext/>
      <w:widowControl/>
      <w:spacing w:before="20"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qFormat/>
    <w:pPr>
      <w:keepNext/>
      <w:widowControl/>
      <w:spacing w:before="20"/>
      <w:jc w:val="center"/>
      <w:outlineLvl w:val="5"/>
    </w:pPr>
    <w:rPr>
      <w:rFonts w:cs="Arial"/>
      <w:b/>
      <w:bCs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te">
    <w:name w:val="Note"/>
    <w:basedOn w:val="Norml"/>
    <w:autoRedefine/>
    <w:rPr>
      <w:color w:val="008080"/>
      <w:lang w:val="en-US"/>
    </w:rPr>
  </w:style>
  <w:style w:type="character" w:customStyle="1" w:styleId="Kiemels2">
    <w:name w:val="Kiemelés2"/>
    <w:qFormat/>
    <w:rPr>
      <w:b/>
      <w:bCs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character" w:styleId="Mrltotthiperhivatkozs">
    <w:name w:val="FollowedHyperlink"/>
    <w:rsid w:val="00260937"/>
    <w:rPr>
      <w:color w:val="800080"/>
      <w:u w:val="single"/>
    </w:rPr>
  </w:style>
  <w:style w:type="paragraph" w:styleId="Lbjegyzetszveg">
    <w:name w:val="footnote text"/>
    <w:basedOn w:val="Norml"/>
    <w:semiHidden/>
    <w:pPr>
      <w:widowControl/>
      <w:spacing w:before="20"/>
    </w:pPr>
    <w:rPr>
      <w:sz w:val="16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sid w:val="009346A1"/>
    <w:rPr>
      <w:rFonts w:ascii="Tahoma" w:hAnsi="Tahoma" w:cs="Tahoma"/>
      <w:sz w:val="16"/>
      <w:szCs w:val="16"/>
    </w:rPr>
  </w:style>
  <w:style w:type="paragraph" w:customStyle="1" w:styleId="Cuptitle">
    <w:name w:val="Cup title"/>
    <w:basedOn w:val="Norml"/>
    <w:qFormat/>
    <w:rsid w:val="00D045E1"/>
    <w:pPr>
      <w:jc w:val="center"/>
    </w:pPr>
    <w:rPr>
      <w:rFonts w:ascii="Monotype Corsiva" w:hAnsi="Monotype Corsiva"/>
      <w:sz w:val="72"/>
      <w:lang w:val="en-US"/>
    </w:rPr>
  </w:style>
  <w:style w:type="paragraph" w:customStyle="1" w:styleId="Entryfromtitle">
    <w:name w:val="Entry from title"/>
    <w:basedOn w:val="Norml"/>
    <w:qFormat/>
    <w:rsid w:val="00D045E1"/>
    <w:pPr>
      <w:jc w:val="center"/>
    </w:pPr>
    <w:rPr>
      <w:b/>
      <w:sz w:val="36"/>
      <w:u w:val="single"/>
      <w:lang w:val="en-US"/>
    </w:rPr>
  </w:style>
  <w:style w:type="table" w:styleId="Rcsostblzat">
    <w:name w:val="Table Grid"/>
    <w:basedOn w:val="Normltblzat"/>
    <w:rsid w:val="0039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56F8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56F89"/>
    <w:rPr>
      <w:rFonts w:ascii="Arial" w:hAnsi="Arial"/>
    </w:rPr>
  </w:style>
  <w:style w:type="character" w:styleId="Feloldatlanmegemlts">
    <w:name w:val="Unresolved Mention"/>
    <w:basedOn w:val="Bekezdsalapbettpusa"/>
    <w:uiPriority w:val="99"/>
    <w:semiHidden/>
    <w:unhideWhenUsed/>
    <w:rsid w:val="009E12B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1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erthbalaz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rberthbala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berthbalaz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 kell a torna LOGOja</vt:lpstr>
    </vt:vector>
  </TitlesOfParts>
  <Company>Louisoft Mérnöki Iroda</Company>
  <LinksUpToDate>false</LinksUpToDate>
  <CharactersWithSpaces>2109</CharactersWithSpaces>
  <SharedDoc>false</SharedDoc>
  <HLinks>
    <vt:vector size="114" baseType="variant">
      <vt:variant>
        <vt:i4>4784238</vt:i4>
      </vt:variant>
      <vt:variant>
        <vt:i4>54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51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48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4784238</vt:i4>
      </vt:variant>
      <vt:variant>
        <vt:i4>45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42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39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4784238</vt:i4>
      </vt:variant>
      <vt:variant>
        <vt:i4>36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33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30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4784238</vt:i4>
      </vt:variant>
      <vt:variant>
        <vt:i4>27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24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4784238</vt:i4>
      </vt:variant>
      <vt:variant>
        <vt:i4>21</vt:i4>
      </vt:variant>
      <vt:variant>
        <vt:i4>0</vt:i4>
      </vt:variant>
      <vt:variant>
        <vt:i4>5</vt:i4>
      </vt:variant>
      <vt:variant>
        <vt:lpwstr>mailto:info@epitokhc.hu</vt:lpwstr>
      </vt:variant>
      <vt:variant>
        <vt:lpwstr/>
      </vt:variant>
      <vt:variant>
        <vt:i4>8060980</vt:i4>
      </vt:variant>
      <vt:variant>
        <vt:i4>18</vt:i4>
      </vt:variant>
      <vt:variant>
        <vt:i4>0</vt:i4>
      </vt:variant>
      <vt:variant>
        <vt:i4>5</vt:i4>
      </vt:variant>
      <vt:variant>
        <vt:lpwstr>http://www.epitokhc.hu/</vt:lpwstr>
      </vt:variant>
      <vt:variant>
        <vt:lpwstr/>
      </vt:variant>
      <vt:variant>
        <vt:i4>6684703</vt:i4>
      </vt:variant>
      <vt:variant>
        <vt:i4>15</vt:i4>
      </vt:variant>
      <vt:variant>
        <vt:i4>0</vt:i4>
      </vt:variant>
      <vt:variant>
        <vt:i4>5</vt:i4>
      </vt:variant>
      <vt:variant>
        <vt:lpwstr>../../../../Users/Louie/AppData/Local/AppData/Local/Microsoft/Users/Louie/AppData/Local/Microsoft/Users/Louie/AppData/Local/Local Settings/Temporary Internet Files/OLK67/info@epitokhc.hu</vt:lpwstr>
      </vt:variant>
      <vt:variant>
        <vt:lpwstr/>
      </vt:variant>
      <vt:variant>
        <vt:i4>6488103</vt:i4>
      </vt:variant>
      <vt:variant>
        <vt:i4>12</vt:i4>
      </vt:variant>
      <vt:variant>
        <vt:i4>0</vt:i4>
      </vt:variant>
      <vt:variant>
        <vt:i4>5</vt:i4>
      </vt:variant>
      <vt:variant>
        <vt:lpwstr>http://www.dkpanzio.hu/</vt:lpwstr>
      </vt:variant>
      <vt:variant>
        <vt:lpwstr/>
      </vt:variant>
      <vt:variant>
        <vt:i4>8192115</vt:i4>
      </vt:variant>
      <vt:variant>
        <vt:i4>9</vt:i4>
      </vt:variant>
      <vt:variant>
        <vt:i4>0</vt:i4>
      </vt:variant>
      <vt:variant>
        <vt:i4>5</vt:i4>
      </vt:variant>
      <vt:variant>
        <vt:lpwstr>http://maps.google.hu/maps?q=Volent+%C3%96b%C3%B6l+66&amp;hl=hu&amp;ie=UTF8&amp;ll=46.47298,18.833592&amp;spn=0.002571,0.006223&amp;sll=47.15984,19.500732&amp;sspn=5.378872,12.744141&amp;vpsrc=0&amp;t=h&amp;z=18&amp;iwloc=B</vt:lpwstr>
      </vt:variant>
      <vt:variant>
        <vt:lpwstr/>
      </vt:variant>
      <vt:variant>
        <vt:i4>2818055</vt:i4>
      </vt:variant>
      <vt:variant>
        <vt:i4>6</vt:i4>
      </vt:variant>
      <vt:variant>
        <vt:i4>0</vt:i4>
      </vt:variant>
      <vt:variant>
        <vt:i4>5</vt:i4>
      </vt:variant>
      <vt:variant>
        <vt:lpwstr>mailto:vackorvendeghaz@freemail.hu</vt:lpwstr>
      </vt:variant>
      <vt:variant>
        <vt:lpwstr/>
      </vt:variant>
      <vt:variant>
        <vt:i4>5898310</vt:i4>
      </vt:variant>
      <vt:variant>
        <vt:i4>3</vt:i4>
      </vt:variant>
      <vt:variant>
        <vt:i4>0</vt:i4>
      </vt:variant>
      <vt:variant>
        <vt:i4>5</vt:i4>
      </vt:variant>
      <vt:variant>
        <vt:lpwstr>http://maps.google.hu/maps?q=Gerjen,+Hunyadi+J%C3%A1nos+utca+2&amp;hl=hu&amp;ie=UTF8&amp;sll=47.15984,19.500732&amp;sspn=5.378872,12.744141&amp;vpsrc=0&amp;t=h&amp;z=16</vt:lpwstr>
      </vt:variant>
      <vt:variant>
        <vt:lpwstr/>
      </vt:variant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http://maps.google.hu/maps?q=Fadd,+V%C3%A1ci+Mih%C3%A1ly+utca+1&amp;hl=hu&amp;ie=UTF8&amp;ll=46.465879,18.825964&amp;spn=0.005321,0.012445&amp;sll=47.15984,19.500732&amp;sspn=5.378872,12.744141&amp;vpsrc=6&amp;t=h&amp;z=17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 kell a torna LOGOja</dc:title>
  <dc:subject/>
  <dc:creator>Balázs Lajos</dc:creator>
  <cp:keywords/>
  <cp:lastModifiedBy>Balázs Herberth</cp:lastModifiedBy>
  <cp:revision>4</cp:revision>
  <dcterms:created xsi:type="dcterms:W3CDTF">2019-09-13T16:01:00Z</dcterms:created>
  <dcterms:modified xsi:type="dcterms:W3CDTF">2019-09-14T12:46:00Z</dcterms:modified>
</cp:coreProperties>
</file>